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26B07DF9" w:rsidR="00251E0B" w:rsidRDefault="00251E0B" w:rsidP="003B05CA">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F048F1" w:rsidRDefault="00021021" w:rsidP="00D40FF1">
      <w:pPr>
        <w:tabs>
          <w:tab w:val="left" w:pos="567"/>
        </w:tabs>
        <w:spacing w:before="120" w:after="60"/>
        <w:jc w:val="both"/>
        <w:rPr>
          <w:rFonts w:ascii="Arial" w:hAnsi="Arial" w:cs="Arial"/>
          <w:b/>
          <w:bCs/>
          <w:sz w:val="22"/>
          <w:szCs w:val="22"/>
        </w:rPr>
      </w:pPr>
    </w:p>
    <w:p w14:paraId="574FBA22" w14:textId="02BB3D6A" w:rsidR="00884FA0" w:rsidRPr="0066077F" w:rsidRDefault="004C3C2C" w:rsidP="00EF17C3">
      <w:pPr>
        <w:tabs>
          <w:tab w:val="left" w:pos="567"/>
        </w:tabs>
        <w:spacing w:before="60" w:after="60"/>
        <w:jc w:val="both"/>
        <w:rPr>
          <w:rFonts w:ascii="Arial" w:hAnsi="Arial" w:cs="Arial"/>
          <w:sz w:val="22"/>
          <w:szCs w:val="22"/>
        </w:rPr>
      </w:pPr>
      <w:r w:rsidRPr="0066077F">
        <w:rPr>
          <w:rFonts w:ascii="Arial" w:hAnsi="Arial" w:cs="Arial"/>
          <w:b/>
          <w:bCs/>
          <w:sz w:val="22"/>
          <w:szCs w:val="22"/>
          <w:u w:val="single"/>
        </w:rPr>
        <w:t>5</w:t>
      </w:r>
      <w:r w:rsidR="0066077F" w:rsidRPr="0066077F">
        <w:rPr>
          <w:rFonts w:ascii="Arial" w:hAnsi="Arial" w:cs="Arial"/>
          <w:b/>
          <w:bCs/>
          <w:sz w:val="22"/>
          <w:szCs w:val="22"/>
          <w:u w:val="single"/>
        </w:rPr>
        <w:t>4</w:t>
      </w:r>
      <w:r w:rsidR="00132739" w:rsidRPr="0066077F">
        <w:rPr>
          <w:rFonts w:ascii="Arial" w:hAnsi="Arial" w:cs="Arial"/>
          <w:b/>
          <w:bCs/>
          <w:sz w:val="22"/>
          <w:szCs w:val="22"/>
          <w:u w:val="single"/>
        </w:rPr>
        <w:t xml:space="preserve"> </w:t>
      </w:r>
      <w:r w:rsidR="00FE3B26" w:rsidRPr="0066077F">
        <w:rPr>
          <w:rFonts w:ascii="Arial" w:hAnsi="Arial" w:cs="Arial"/>
          <w:b/>
          <w:bCs/>
          <w:sz w:val="22"/>
          <w:szCs w:val="22"/>
          <w:u w:val="single"/>
        </w:rPr>
        <w:t>p.o.d.</w:t>
      </w:r>
      <w:r w:rsidR="00475804" w:rsidRPr="0066077F">
        <w:rPr>
          <w:rFonts w:ascii="Arial" w:hAnsi="Arial" w:cs="Arial"/>
          <w:b/>
          <w:bCs/>
          <w:sz w:val="22"/>
          <w:szCs w:val="22"/>
          <w:u w:val="single"/>
        </w:rPr>
        <w:t xml:space="preserve"> </w:t>
      </w:r>
      <w:r w:rsidR="00610610" w:rsidRPr="0066077F">
        <w:rPr>
          <w:rFonts w:ascii="Arial" w:hAnsi="Arial" w:cs="Arial"/>
          <w:b/>
          <w:bCs/>
          <w:sz w:val="22"/>
          <w:szCs w:val="22"/>
          <w:u w:val="single"/>
        </w:rPr>
        <w:t xml:space="preserve"> </w:t>
      </w:r>
      <w:r w:rsidR="0066077F" w:rsidRPr="0066077F">
        <w:rPr>
          <w:rFonts w:ascii="Arial" w:hAnsi="Arial" w:cs="Arial"/>
          <w:b/>
          <w:bCs/>
          <w:sz w:val="22"/>
          <w:szCs w:val="22"/>
          <w:u w:val="single"/>
        </w:rPr>
        <w:t>Poilsiavietės „Žeronių kryžkelė“ (WGS 54.503422, 24.838427) rekonstrukcija</w:t>
      </w:r>
      <w:r w:rsidR="0066077F">
        <w:rPr>
          <w:rFonts w:ascii="Arial" w:hAnsi="Arial" w:cs="Arial"/>
          <w:sz w:val="22"/>
          <w:szCs w:val="22"/>
        </w:rPr>
        <w:t>.</w:t>
      </w:r>
      <w:r w:rsidR="0066077F" w:rsidRPr="0066077F">
        <w:rPr>
          <w:rFonts w:ascii="Arial" w:hAnsi="Arial" w:cs="Arial"/>
          <w:sz w:val="22"/>
          <w:szCs w:val="22"/>
        </w:rPr>
        <w:t xml:space="preserve"> </w:t>
      </w: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7E886F37" w14:textId="77777777" w:rsidR="0066077F" w:rsidRDefault="0066077F" w:rsidP="0066077F">
            <w:pPr>
              <w:tabs>
                <w:tab w:val="left" w:pos="567"/>
              </w:tabs>
              <w:spacing w:before="60" w:after="60"/>
              <w:jc w:val="both"/>
              <w:rPr>
                <w:rFonts w:ascii="Arial" w:hAnsi="Arial" w:cs="Arial"/>
                <w:sz w:val="22"/>
                <w:szCs w:val="22"/>
              </w:rPr>
            </w:pPr>
            <w:r>
              <w:rPr>
                <w:rFonts w:ascii="Arial" w:hAnsi="Arial" w:cs="Arial"/>
                <w:sz w:val="22"/>
                <w:szCs w:val="22"/>
              </w:rPr>
              <w:t>P</w:t>
            </w:r>
            <w:r w:rsidRPr="0066077F">
              <w:rPr>
                <w:rFonts w:ascii="Arial" w:hAnsi="Arial" w:cs="Arial"/>
                <w:sz w:val="22"/>
                <w:szCs w:val="22"/>
              </w:rPr>
              <w:t xml:space="preserve">oilsiavietės „Žeronių kryžkelė“ (WGS 54.503422, 24.838427) rekonstrukcija </w:t>
            </w:r>
          </w:p>
          <w:p w14:paraId="3241F408" w14:textId="531F7FB9" w:rsidR="00475804" w:rsidRPr="00F048F1" w:rsidRDefault="0066077F" w:rsidP="00F048F1">
            <w:pPr>
              <w:tabs>
                <w:tab w:val="left" w:pos="567"/>
              </w:tabs>
              <w:spacing w:before="60" w:after="60"/>
              <w:jc w:val="both"/>
              <w:rPr>
                <w:rFonts w:ascii="Arial" w:hAnsi="Arial" w:cs="Arial"/>
                <w:b/>
                <w:bCs/>
                <w:sz w:val="22"/>
                <w:szCs w:val="22"/>
              </w:rPr>
            </w:pPr>
            <w:r w:rsidRPr="0066077F">
              <w:rPr>
                <w:rFonts w:ascii="Arial" w:hAnsi="Arial" w:cs="Arial"/>
                <w:b/>
                <w:bCs/>
                <w:sz w:val="22"/>
                <w:szCs w:val="22"/>
              </w:rPr>
              <w:t>Trakų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6D6C6B8D" w:rsidR="00AC617B" w:rsidRPr="006B3E0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981BC4" w:rsidRPr="00D543E2">
        <w:rPr>
          <w:rFonts w:ascii="Arial" w:hAnsi="Arial" w:cs="Arial"/>
          <w:b/>
          <w:bCs/>
          <w:color w:val="FF0000"/>
          <w:sz w:val="22"/>
          <w:szCs w:val="22"/>
        </w:rPr>
        <w:t>Nr.</w:t>
      </w:r>
      <w:r w:rsidR="0066077F" w:rsidRPr="00D543E2">
        <w:rPr>
          <w:rFonts w:ascii="Arial" w:hAnsi="Arial" w:cs="Arial"/>
          <w:b/>
          <w:bCs/>
          <w:color w:val="FF0000"/>
          <w:sz w:val="22"/>
          <w:szCs w:val="22"/>
        </w:rPr>
        <w:t>81</w:t>
      </w:r>
      <w:r w:rsidR="00404E83" w:rsidRPr="00D543E2">
        <w:rPr>
          <w:rFonts w:ascii="Arial" w:hAnsi="Arial" w:cs="Arial"/>
          <w:b/>
          <w:bCs/>
          <w:color w:val="FF0000"/>
          <w:sz w:val="22"/>
          <w:szCs w:val="22"/>
        </w:rPr>
        <w:t>,Nr.</w:t>
      </w:r>
      <w:r w:rsidR="00F048F1" w:rsidRPr="00D543E2">
        <w:rPr>
          <w:rFonts w:ascii="Arial" w:hAnsi="Arial" w:cs="Arial"/>
          <w:b/>
          <w:bCs/>
          <w:color w:val="FF0000"/>
          <w:sz w:val="22"/>
          <w:szCs w:val="22"/>
        </w:rPr>
        <w:t>8</w:t>
      </w:r>
      <w:r w:rsidR="0066077F" w:rsidRPr="00D543E2">
        <w:rPr>
          <w:rFonts w:ascii="Arial" w:hAnsi="Arial" w:cs="Arial"/>
          <w:b/>
          <w:bCs/>
          <w:color w:val="FF0000"/>
          <w:sz w:val="22"/>
          <w:szCs w:val="22"/>
        </w:rPr>
        <w:t>2</w:t>
      </w:r>
      <w:r w:rsidR="00D543E2" w:rsidRPr="00D543E2">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879A4" w14:textId="77777777" w:rsidR="00382C92" w:rsidRDefault="00382C92" w:rsidP="0034522E">
      <w:r>
        <w:separator/>
      </w:r>
    </w:p>
  </w:endnote>
  <w:endnote w:type="continuationSeparator" w:id="0">
    <w:p w14:paraId="21C35353" w14:textId="77777777" w:rsidR="00382C92" w:rsidRDefault="00382C92"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AA13A" w14:textId="77777777" w:rsidR="00382C92" w:rsidRDefault="00382C92" w:rsidP="0034522E">
      <w:r>
        <w:separator/>
      </w:r>
    </w:p>
  </w:footnote>
  <w:footnote w:type="continuationSeparator" w:id="0">
    <w:p w14:paraId="5B00BB4E" w14:textId="77777777" w:rsidR="00382C92" w:rsidRDefault="00382C92"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2DCC"/>
    <w:rsid w:val="000032A7"/>
    <w:rsid w:val="00010260"/>
    <w:rsid w:val="00021021"/>
    <w:rsid w:val="00022EC7"/>
    <w:rsid w:val="000267F6"/>
    <w:rsid w:val="00037A3B"/>
    <w:rsid w:val="00037BCF"/>
    <w:rsid w:val="000430DD"/>
    <w:rsid w:val="0004592E"/>
    <w:rsid w:val="000464FC"/>
    <w:rsid w:val="00054861"/>
    <w:rsid w:val="00060724"/>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259"/>
    <w:rsid w:val="001069C8"/>
    <w:rsid w:val="001124B5"/>
    <w:rsid w:val="0011420E"/>
    <w:rsid w:val="00120CC0"/>
    <w:rsid w:val="0012400D"/>
    <w:rsid w:val="00132739"/>
    <w:rsid w:val="00135529"/>
    <w:rsid w:val="0014012C"/>
    <w:rsid w:val="001415E9"/>
    <w:rsid w:val="00142334"/>
    <w:rsid w:val="00144549"/>
    <w:rsid w:val="001674E5"/>
    <w:rsid w:val="0017342D"/>
    <w:rsid w:val="00185243"/>
    <w:rsid w:val="001A45F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01F0"/>
    <w:rsid w:val="00355C84"/>
    <w:rsid w:val="00360213"/>
    <w:rsid w:val="003668FE"/>
    <w:rsid w:val="003778FA"/>
    <w:rsid w:val="00381DB4"/>
    <w:rsid w:val="00382C92"/>
    <w:rsid w:val="003A7A26"/>
    <w:rsid w:val="003B05CA"/>
    <w:rsid w:val="003B537A"/>
    <w:rsid w:val="003C15A6"/>
    <w:rsid w:val="003D3C50"/>
    <w:rsid w:val="003F78A0"/>
    <w:rsid w:val="00403F88"/>
    <w:rsid w:val="00404E83"/>
    <w:rsid w:val="0044337F"/>
    <w:rsid w:val="00447049"/>
    <w:rsid w:val="004560EC"/>
    <w:rsid w:val="00456209"/>
    <w:rsid w:val="004604BE"/>
    <w:rsid w:val="0046475F"/>
    <w:rsid w:val="00475804"/>
    <w:rsid w:val="004866AC"/>
    <w:rsid w:val="004A1177"/>
    <w:rsid w:val="004B565F"/>
    <w:rsid w:val="004C3C2C"/>
    <w:rsid w:val="004D31E8"/>
    <w:rsid w:val="004D3CB2"/>
    <w:rsid w:val="004D6463"/>
    <w:rsid w:val="004E1BDB"/>
    <w:rsid w:val="004F36B9"/>
    <w:rsid w:val="004F59D1"/>
    <w:rsid w:val="00505C8B"/>
    <w:rsid w:val="00506E4E"/>
    <w:rsid w:val="00522DFC"/>
    <w:rsid w:val="00526B8C"/>
    <w:rsid w:val="00541845"/>
    <w:rsid w:val="00557B0D"/>
    <w:rsid w:val="00593046"/>
    <w:rsid w:val="005B367C"/>
    <w:rsid w:val="005C2D0A"/>
    <w:rsid w:val="005C2F4D"/>
    <w:rsid w:val="005C50B7"/>
    <w:rsid w:val="005D4BA1"/>
    <w:rsid w:val="005D5016"/>
    <w:rsid w:val="005D6BAE"/>
    <w:rsid w:val="005E3B76"/>
    <w:rsid w:val="005F23DA"/>
    <w:rsid w:val="00610610"/>
    <w:rsid w:val="00610BA0"/>
    <w:rsid w:val="006310DB"/>
    <w:rsid w:val="00640087"/>
    <w:rsid w:val="00653EBF"/>
    <w:rsid w:val="0066077F"/>
    <w:rsid w:val="006763C6"/>
    <w:rsid w:val="00676AEF"/>
    <w:rsid w:val="0068242E"/>
    <w:rsid w:val="00686FC9"/>
    <w:rsid w:val="006878CA"/>
    <w:rsid w:val="00697E2D"/>
    <w:rsid w:val="006A24F4"/>
    <w:rsid w:val="006B3E0B"/>
    <w:rsid w:val="006C515C"/>
    <w:rsid w:val="006D384F"/>
    <w:rsid w:val="006E4D32"/>
    <w:rsid w:val="0072297C"/>
    <w:rsid w:val="007315BD"/>
    <w:rsid w:val="007432CA"/>
    <w:rsid w:val="00746C3B"/>
    <w:rsid w:val="00767E06"/>
    <w:rsid w:val="00780F8A"/>
    <w:rsid w:val="007903A3"/>
    <w:rsid w:val="007B03F7"/>
    <w:rsid w:val="007B0A6A"/>
    <w:rsid w:val="007B281E"/>
    <w:rsid w:val="007B5291"/>
    <w:rsid w:val="007B6E8C"/>
    <w:rsid w:val="007C0595"/>
    <w:rsid w:val="007D0152"/>
    <w:rsid w:val="007E43BB"/>
    <w:rsid w:val="007E644B"/>
    <w:rsid w:val="007F1FCE"/>
    <w:rsid w:val="007F571B"/>
    <w:rsid w:val="007F6064"/>
    <w:rsid w:val="00803A8A"/>
    <w:rsid w:val="00821309"/>
    <w:rsid w:val="00853102"/>
    <w:rsid w:val="00871F94"/>
    <w:rsid w:val="008771D1"/>
    <w:rsid w:val="00884FA0"/>
    <w:rsid w:val="00886F0A"/>
    <w:rsid w:val="008A1A5A"/>
    <w:rsid w:val="008D351F"/>
    <w:rsid w:val="008D3670"/>
    <w:rsid w:val="008E0378"/>
    <w:rsid w:val="008E4B92"/>
    <w:rsid w:val="008F0384"/>
    <w:rsid w:val="00903FCC"/>
    <w:rsid w:val="0090538A"/>
    <w:rsid w:val="00910CC1"/>
    <w:rsid w:val="00915B16"/>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5630"/>
    <w:rsid w:val="00A434C3"/>
    <w:rsid w:val="00A47327"/>
    <w:rsid w:val="00A47356"/>
    <w:rsid w:val="00A5169D"/>
    <w:rsid w:val="00A57210"/>
    <w:rsid w:val="00A762FD"/>
    <w:rsid w:val="00A9317D"/>
    <w:rsid w:val="00AA1FC1"/>
    <w:rsid w:val="00AA2C0E"/>
    <w:rsid w:val="00AA5F20"/>
    <w:rsid w:val="00AB4DF6"/>
    <w:rsid w:val="00AB4E0A"/>
    <w:rsid w:val="00AC1D2A"/>
    <w:rsid w:val="00AC1FA4"/>
    <w:rsid w:val="00AC3A0A"/>
    <w:rsid w:val="00AC42D7"/>
    <w:rsid w:val="00AC617B"/>
    <w:rsid w:val="00AE1CDD"/>
    <w:rsid w:val="00AE37A5"/>
    <w:rsid w:val="00AE674D"/>
    <w:rsid w:val="00AF3D6C"/>
    <w:rsid w:val="00B2431F"/>
    <w:rsid w:val="00B30A29"/>
    <w:rsid w:val="00B53F30"/>
    <w:rsid w:val="00B6549F"/>
    <w:rsid w:val="00B6663C"/>
    <w:rsid w:val="00B74D4A"/>
    <w:rsid w:val="00BA0F68"/>
    <w:rsid w:val="00BD1A64"/>
    <w:rsid w:val="00BD483F"/>
    <w:rsid w:val="00BD6223"/>
    <w:rsid w:val="00BE169D"/>
    <w:rsid w:val="00BE27FB"/>
    <w:rsid w:val="00BE6E4A"/>
    <w:rsid w:val="00BE7CE0"/>
    <w:rsid w:val="00BF3A91"/>
    <w:rsid w:val="00C01BB8"/>
    <w:rsid w:val="00C053F8"/>
    <w:rsid w:val="00C3338D"/>
    <w:rsid w:val="00C3781D"/>
    <w:rsid w:val="00C41747"/>
    <w:rsid w:val="00C4426D"/>
    <w:rsid w:val="00C52C4E"/>
    <w:rsid w:val="00C63BF2"/>
    <w:rsid w:val="00C71CA7"/>
    <w:rsid w:val="00C75E6A"/>
    <w:rsid w:val="00C94BD1"/>
    <w:rsid w:val="00CA27BC"/>
    <w:rsid w:val="00CA3BD0"/>
    <w:rsid w:val="00CB2AFE"/>
    <w:rsid w:val="00CB6EEE"/>
    <w:rsid w:val="00CD3033"/>
    <w:rsid w:val="00CD7C51"/>
    <w:rsid w:val="00CE0713"/>
    <w:rsid w:val="00CE19C4"/>
    <w:rsid w:val="00D06B73"/>
    <w:rsid w:val="00D10C22"/>
    <w:rsid w:val="00D149A9"/>
    <w:rsid w:val="00D17285"/>
    <w:rsid w:val="00D2176C"/>
    <w:rsid w:val="00D3563C"/>
    <w:rsid w:val="00D40FF1"/>
    <w:rsid w:val="00D425CC"/>
    <w:rsid w:val="00D42CB4"/>
    <w:rsid w:val="00D51382"/>
    <w:rsid w:val="00D543E2"/>
    <w:rsid w:val="00D6621D"/>
    <w:rsid w:val="00D907A3"/>
    <w:rsid w:val="00DA2342"/>
    <w:rsid w:val="00DB46AB"/>
    <w:rsid w:val="00DD0698"/>
    <w:rsid w:val="00DE0979"/>
    <w:rsid w:val="00DE0A45"/>
    <w:rsid w:val="00DE4E60"/>
    <w:rsid w:val="00E060A8"/>
    <w:rsid w:val="00E230F5"/>
    <w:rsid w:val="00E341D9"/>
    <w:rsid w:val="00E526FB"/>
    <w:rsid w:val="00E53449"/>
    <w:rsid w:val="00E7124C"/>
    <w:rsid w:val="00E73419"/>
    <w:rsid w:val="00E92B15"/>
    <w:rsid w:val="00EA1682"/>
    <w:rsid w:val="00EA5F03"/>
    <w:rsid w:val="00EA7660"/>
    <w:rsid w:val="00EB281B"/>
    <w:rsid w:val="00EB421C"/>
    <w:rsid w:val="00ED1288"/>
    <w:rsid w:val="00EF0BCF"/>
    <w:rsid w:val="00EF17C3"/>
    <w:rsid w:val="00F048F1"/>
    <w:rsid w:val="00F350BA"/>
    <w:rsid w:val="00F47DD1"/>
    <w:rsid w:val="00F618AA"/>
    <w:rsid w:val="00F6373E"/>
    <w:rsid w:val="00F73ADF"/>
    <w:rsid w:val="00F74633"/>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5198</Words>
  <Characters>2964</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2025-03-14T09:31:00Z</dcterms:created>
  <dcterms:modified xsi:type="dcterms:W3CDTF">2025-03-20T16:47:00Z</dcterms:modified>
</cp:coreProperties>
</file>